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43" w:rsidRPr="008159F2" w:rsidRDefault="008159F2" w:rsidP="00F978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8159F2">
        <w:rPr>
          <w:rFonts w:ascii="Times New Roman" w:eastAsia="Times New Roman" w:hAnsi="Times New Roman" w:cs="Times New Roman"/>
          <w:sz w:val="32"/>
          <w:szCs w:val="32"/>
          <w:lang w:eastAsia="zh-CN"/>
        </w:rPr>
        <w:t>0</w:t>
      </w:r>
      <w:r w:rsidR="00E44FBB" w:rsidRPr="008159F2">
        <w:rPr>
          <w:rFonts w:ascii="Times New Roman" w:eastAsia="Times New Roman" w:hAnsi="Times New Roman" w:cs="Times New Roman"/>
          <w:sz w:val="32"/>
          <w:szCs w:val="32"/>
          <w:lang w:eastAsia="zh-CN"/>
        </w:rPr>
        <w:t>5</w:t>
      </w:r>
      <w:r w:rsidRPr="008159F2">
        <w:rPr>
          <w:rFonts w:ascii="Times New Roman" w:eastAsia="Times New Roman" w:hAnsi="Times New Roman" w:cs="Times New Roman"/>
          <w:sz w:val="32"/>
          <w:szCs w:val="32"/>
          <w:lang w:eastAsia="zh-CN"/>
        </w:rPr>
        <w:t>.03</w:t>
      </w:r>
      <w:r w:rsidR="00AE0306" w:rsidRPr="008159F2">
        <w:rPr>
          <w:rFonts w:ascii="Times New Roman" w:eastAsia="Times New Roman" w:hAnsi="Times New Roman" w:cs="Times New Roman"/>
          <w:sz w:val="32"/>
          <w:szCs w:val="32"/>
          <w:lang w:eastAsia="zh-CN"/>
        </w:rPr>
        <w:t>.202</w:t>
      </w:r>
      <w:r w:rsidR="00E44FBB" w:rsidRPr="008159F2">
        <w:rPr>
          <w:rFonts w:ascii="Times New Roman" w:eastAsia="Times New Roman" w:hAnsi="Times New Roman" w:cs="Times New Roman"/>
          <w:sz w:val="32"/>
          <w:szCs w:val="32"/>
          <w:lang w:eastAsia="zh-CN"/>
        </w:rPr>
        <w:t>4</w:t>
      </w:r>
      <w:r w:rsidR="00AE0306" w:rsidRPr="008159F2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г. № </w:t>
      </w:r>
      <w:r w:rsidRPr="008159F2">
        <w:rPr>
          <w:rFonts w:ascii="Times New Roman" w:eastAsia="Times New Roman" w:hAnsi="Times New Roman" w:cs="Times New Roman"/>
          <w:sz w:val="32"/>
          <w:szCs w:val="32"/>
          <w:lang w:eastAsia="zh-CN"/>
        </w:rPr>
        <w:t>15</w:t>
      </w:r>
    </w:p>
    <w:p w:rsidR="00F97843" w:rsidRPr="008159F2" w:rsidRDefault="008159F2" w:rsidP="00F978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</w:pPr>
      <w:r w:rsidRPr="008159F2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>Российская Федерация</w:t>
      </w:r>
    </w:p>
    <w:p w:rsidR="00F97843" w:rsidRPr="008159F2" w:rsidRDefault="008159F2" w:rsidP="00F978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</w:pPr>
      <w:r w:rsidRPr="008159F2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>Иркутская область</w:t>
      </w:r>
      <w:r w:rsidR="00F97843" w:rsidRPr="008159F2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 xml:space="preserve"> </w:t>
      </w:r>
    </w:p>
    <w:p w:rsidR="00F97843" w:rsidRPr="008159F2" w:rsidRDefault="008159F2" w:rsidP="00F978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proofErr w:type="spellStart"/>
      <w:r w:rsidRPr="008159F2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>Усть</w:t>
      </w:r>
      <w:proofErr w:type="spellEnd"/>
      <w:r w:rsidRPr="008159F2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 xml:space="preserve"> </w:t>
      </w:r>
      <w:proofErr w:type="gramStart"/>
      <w:r w:rsidRPr="008159F2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>–</w:t>
      </w:r>
      <w:proofErr w:type="spellStart"/>
      <w:r w:rsidRPr="008159F2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>У</w:t>
      </w:r>
      <w:proofErr w:type="gramEnd"/>
      <w:r w:rsidRPr="008159F2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>динский</w:t>
      </w:r>
      <w:proofErr w:type="spellEnd"/>
      <w:r w:rsidRPr="008159F2">
        <w:rPr>
          <w:rFonts w:ascii="Times New Roman" w:eastAsia="Times New Roman" w:hAnsi="Times New Roman" w:cs="Times New Roman"/>
          <w:bCs/>
          <w:sz w:val="32"/>
          <w:szCs w:val="32"/>
          <w:lang w:eastAsia="zh-CN"/>
        </w:rPr>
        <w:t xml:space="preserve"> район</w:t>
      </w:r>
    </w:p>
    <w:p w:rsidR="00F97843" w:rsidRPr="008159F2" w:rsidRDefault="008159F2" w:rsidP="00F978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proofErr w:type="spellStart"/>
      <w:r w:rsidRPr="008159F2">
        <w:rPr>
          <w:rFonts w:ascii="Times New Roman" w:eastAsia="Times New Roman" w:hAnsi="Times New Roman" w:cs="Times New Roman"/>
          <w:sz w:val="32"/>
          <w:szCs w:val="32"/>
          <w:lang w:eastAsia="zh-CN"/>
        </w:rPr>
        <w:t>Аносовское</w:t>
      </w:r>
      <w:proofErr w:type="spellEnd"/>
      <w:r w:rsidRPr="008159F2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муниципальное образование</w:t>
      </w:r>
    </w:p>
    <w:p w:rsidR="00F97843" w:rsidRPr="008159F2" w:rsidRDefault="008159F2" w:rsidP="00F978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8159F2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Администрация</w:t>
      </w:r>
    </w:p>
    <w:p w:rsidR="00F97843" w:rsidRPr="008159F2" w:rsidRDefault="00F97843" w:rsidP="00F978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F97843" w:rsidRPr="008159F2" w:rsidRDefault="008159F2" w:rsidP="00F978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8159F2">
        <w:rPr>
          <w:rFonts w:ascii="Times New Roman" w:eastAsia="Times New Roman" w:hAnsi="Times New Roman" w:cs="Times New Roman"/>
          <w:sz w:val="32"/>
          <w:szCs w:val="32"/>
          <w:lang w:eastAsia="zh-CN"/>
        </w:rPr>
        <w:t>Постановление</w:t>
      </w:r>
    </w:p>
    <w:p w:rsidR="00F97843" w:rsidRPr="00F97843" w:rsidRDefault="00F97843" w:rsidP="00F9784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F97843" w:rsidRPr="008159F2" w:rsidRDefault="008159F2" w:rsidP="00E8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подготовке </w:t>
      </w:r>
      <w:proofErr w:type="spellStart"/>
      <w:r w:rsidRPr="008159F2">
        <w:rPr>
          <w:rFonts w:ascii="Times New Roman" w:eastAsia="Times New Roman" w:hAnsi="Times New Roman" w:cs="Times New Roman"/>
          <w:sz w:val="28"/>
          <w:szCs w:val="28"/>
          <w:lang w:eastAsia="zh-CN"/>
        </w:rPr>
        <w:t>Аносовского</w:t>
      </w:r>
      <w:proofErr w:type="spellEnd"/>
      <w:r w:rsidRPr="008159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 к </w:t>
      </w:r>
      <w:proofErr w:type="spellStart"/>
      <w:r w:rsidR="00F55835">
        <w:rPr>
          <w:rFonts w:ascii="Times New Roman" w:eastAsia="Times New Roman" w:hAnsi="Times New Roman" w:cs="Times New Roman"/>
          <w:sz w:val="28"/>
          <w:szCs w:val="28"/>
          <w:lang w:eastAsia="zh-CN"/>
        </w:rPr>
        <w:t>весенне</w:t>
      </w:r>
      <w:proofErr w:type="spellEnd"/>
      <w:r w:rsidRPr="008159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8159F2">
        <w:rPr>
          <w:rFonts w:ascii="Times New Roman" w:eastAsia="Times New Roman" w:hAnsi="Times New Roman" w:cs="Times New Roman"/>
          <w:sz w:val="28"/>
          <w:szCs w:val="28"/>
          <w:lang w:eastAsia="zh-CN"/>
        </w:rPr>
        <w:t>–л</w:t>
      </w:r>
      <w:proofErr w:type="gramEnd"/>
      <w:r w:rsidRPr="008159F2">
        <w:rPr>
          <w:rFonts w:ascii="Times New Roman" w:eastAsia="Times New Roman" w:hAnsi="Times New Roman" w:cs="Times New Roman"/>
          <w:sz w:val="28"/>
          <w:szCs w:val="28"/>
          <w:lang w:eastAsia="zh-CN"/>
        </w:rPr>
        <w:t>етнему пожароопасному периоду 2024 года</w:t>
      </w:r>
      <w:r w:rsidR="00F97843" w:rsidRPr="008159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F97843" w:rsidRPr="00F97843" w:rsidRDefault="00F97843" w:rsidP="00F9784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:rsidR="00F97843" w:rsidRPr="00F55835" w:rsidRDefault="00F97843" w:rsidP="00F952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558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30 Федерального закона от 21.12.1994 г. № 69-ФЗ «</w:t>
      </w:r>
      <w:r w:rsidR="00AE0306" w:rsidRPr="00F5583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пожарной безопасности», ст. 2</w:t>
      </w:r>
      <w:r w:rsidRPr="00F5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Иркутской </w:t>
      </w:r>
      <w:r w:rsidR="00AE0306" w:rsidRPr="00F558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от 07.10.2008 г. № 78-оз</w:t>
      </w:r>
      <w:r w:rsidRPr="00F5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пожарной безопасности в Иркутской области», Федерального закона </w:t>
      </w:r>
      <w:r w:rsidRPr="00F5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131</w:t>
      </w:r>
      <w:r w:rsidRPr="00F5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 w:rsidRPr="00F55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6.10.2003 года «Об общих принципах организации местного самоуправления в Российской Федерации»</w:t>
      </w:r>
      <w:r w:rsidRPr="00F5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01F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 целью подготовки </w:t>
      </w:r>
      <w:proofErr w:type="spellStart"/>
      <w:r w:rsidR="006C01F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Аносовского</w:t>
      </w:r>
      <w:proofErr w:type="spellEnd"/>
      <w:r w:rsidR="00F95291" w:rsidRPr="00F558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муниципального образования к весенне - лет</w:t>
      </w:r>
      <w:r w:rsidR="003B04DC" w:rsidRPr="00F558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нему пожароопасному периоду </w:t>
      </w:r>
      <w:r w:rsidR="00FA340E" w:rsidRPr="00F558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202</w:t>
      </w:r>
      <w:r w:rsidR="00E44FBB" w:rsidRPr="00F558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</w:t>
      </w:r>
      <w:r w:rsidR="00F95291" w:rsidRPr="00F558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года, </w:t>
      </w:r>
      <w:r w:rsidRPr="00F5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</w:t>
      </w:r>
      <w:proofErr w:type="spellStart"/>
      <w:r w:rsidR="006C01F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Аносовского</w:t>
      </w:r>
      <w:proofErr w:type="spellEnd"/>
      <w:proofErr w:type="gramEnd"/>
      <w:r w:rsidR="00F95291" w:rsidRPr="00F5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58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F558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</w:p>
    <w:p w:rsidR="00F95291" w:rsidRDefault="00F95291" w:rsidP="00F97843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</w:p>
    <w:p w:rsidR="00F97843" w:rsidRPr="000845FC" w:rsidRDefault="00F55835" w:rsidP="000845F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F55835">
        <w:rPr>
          <w:rFonts w:ascii="Times New Roman" w:eastAsia="Times New Roman" w:hAnsi="Times New Roman" w:cs="Times New Roman"/>
          <w:sz w:val="32"/>
          <w:szCs w:val="32"/>
          <w:lang w:eastAsia="zh-CN"/>
        </w:rPr>
        <w:t>Постановляю</w:t>
      </w:r>
      <w:r w:rsidR="000845FC">
        <w:rPr>
          <w:rFonts w:ascii="Times New Roman" w:eastAsia="Times New Roman" w:hAnsi="Times New Roman" w:cs="Times New Roman"/>
          <w:sz w:val="32"/>
          <w:szCs w:val="32"/>
          <w:lang w:eastAsia="zh-CN"/>
        </w:rPr>
        <w:t>:</w:t>
      </w:r>
      <w:r w:rsidR="00F97843" w:rsidRPr="00F5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ED2" w:rsidRPr="00F55835" w:rsidRDefault="00972ED2" w:rsidP="00972E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B52" w:rsidRPr="00F55835" w:rsidRDefault="00BD40A7" w:rsidP="001A5B52">
      <w:pPr>
        <w:pStyle w:val="a7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6C01F7">
        <w:rPr>
          <w:rFonts w:ascii="Times New Roman" w:eastAsia="Times New Roman" w:hAnsi="Times New Roman" w:cs="Times New Roman"/>
          <w:sz w:val="24"/>
          <w:szCs w:val="24"/>
          <w:lang w:eastAsia="ru-RU"/>
        </w:rPr>
        <w:t>01.04</w:t>
      </w:r>
      <w:r w:rsidR="00FA340E" w:rsidRPr="00F5583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44FBB" w:rsidRPr="00F5583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5B52" w:rsidRPr="00F5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р</w:t>
      </w:r>
      <w:r w:rsidR="00F97843" w:rsidRPr="00F5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азработать и утвердить </w:t>
      </w:r>
      <w:r w:rsidRPr="00F55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1A5B52" w:rsidRPr="00F5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</w:t>
      </w:r>
      <w:r w:rsidR="006C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риятий по подготовке </w:t>
      </w:r>
      <w:proofErr w:type="spellStart"/>
      <w:r w:rsidR="006C01F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1A5B52" w:rsidRPr="00F5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к весенне-летнему п</w:t>
      </w:r>
      <w:r w:rsidR="00FA340E" w:rsidRPr="00F5583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ожароопасному периоду 202</w:t>
      </w:r>
      <w:r w:rsidR="00E44FBB" w:rsidRPr="00F5583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07B43" w:rsidRPr="00F5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(Приложение № 1)</w:t>
      </w:r>
    </w:p>
    <w:p w:rsidR="001A5B52" w:rsidRPr="00F55835" w:rsidRDefault="001A5B52" w:rsidP="001A5B52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B52" w:rsidRPr="00F55835" w:rsidRDefault="002C7E2D" w:rsidP="002C7E2D">
      <w:pPr>
        <w:pStyle w:val="a7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C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с 11.03</w:t>
      </w:r>
      <w:r w:rsidR="00AE0306" w:rsidRPr="00F5583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44FBB" w:rsidRPr="00F5583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C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21.06</w:t>
      </w:r>
      <w:r w:rsidR="00AE0306" w:rsidRPr="00F558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340E" w:rsidRPr="00F5583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44FBB" w:rsidRPr="00F5583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5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провести де</w:t>
      </w:r>
      <w:r w:rsidR="006C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кадник на территории </w:t>
      </w:r>
      <w:proofErr w:type="spellStart"/>
      <w:r w:rsidR="006C01F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Pr="00F5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 пожарной безопасности в жилом секторе.</w:t>
      </w:r>
    </w:p>
    <w:p w:rsidR="00C1506C" w:rsidRPr="00F55835" w:rsidRDefault="00C1506C" w:rsidP="00C1506C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06C" w:rsidRDefault="00C1506C" w:rsidP="002C7E2D">
      <w:pPr>
        <w:pStyle w:val="a7"/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по данному постановлению оставляю за собой.</w:t>
      </w:r>
    </w:p>
    <w:p w:rsidR="000845FC" w:rsidRPr="00F55835" w:rsidRDefault="000845FC" w:rsidP="000845FC">
      <w:pPr>
        <w:pStyle w:val="a7"/>
        <w:spacing w:after="0" w:line="240" w:lineRule="auto"/>
        <w:ind w:left="928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D08" w:rsidRPr="00F55835" w:rsidRDefault="00850D08" w:rsidP="001A5B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843" w:rsidRPr="00F55835" w:rsidRDefault="00F97843" w:rsidP="00F9784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843" w:rsidRPr="00F55835" w:rsidRDefault="00F55835" w:rsidP="000845FC">
      <w:pPr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Аносовского</w:t>
      </w:r>
      <w:proofErr w:type="spellEnd"/>
      <w:r w:rsidR="00F97843" w:rsidRPr="00F558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97843" w:rsidRPr="00F55835" w:rsidRDefault="00F55835" w:rsidP="000845FC">
      <w:pPr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образования</w:t>
      </w:r>
      <w:r w:rsidR="00F97843" w:rsidRPr="00F558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</w:t>
      </w:r>
      <w:r w:rsidR="000845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="00F97843" w:rsidRPr="00F558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С.С.Качура</w:t>
      </w:r>
    </w:p>
    <w:p w:rsidR="007A2C7E" w:rsidRDefault="007A2C7E" w:rsidP="00F978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7A2C7E" w:rsidRDefault="007A2C7E" w:rsidP="00F978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7A2C7E" w:rsidRDefault="007A2C7E" w:rsidP="00F978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7A2C7E" w:rsidRDefault="007A2C7E" w:rsidP="00F978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7A2C7E" w:rsidRDefault="007A2C7E" w:rsidP="00F978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7A2C7E" w:rsidRDefault="007A2C7E" w:rsidP="00F978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F55835" w:rsidRDefault="008A365B" w:rsidP="008A365B">
      <w:pPr>
        <w:shd w:val="clear" w:color="auto" w:fill="FFFFFF"/>
        <w:spacing w:after="0" w:line="315" w:lineRule="atLeast"/>
        <w:ind w:left="720"/>
        <w:jc w:val="center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8A365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</w:t>
      </w:r>
    </w:p>
    <w:p w:rsidR="00F55835" w:rsidRDefault="00F55835" w:rsidP="008A365B">
      <w:pPr>
        <w:shd w:val="clear" w:color="auto" w:fill="FFFFFF"/>
        <w:spacing w:after="0" w:line="315" w:lineRule="atLeast"/>
        <w:ind w:left="720"/>
        <w:jc w:val="center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F55835" w:rsidRDefault="00F55835" w:rsidP="008A365B">
      <w:pPr>
        <w:shd w:val="clear" w:color="auto" w:fill="FFFFFF"/>
        <w:spacing w:after="0" w:line="315" w:lineRule="atLeast"/>
        <w:ind w:left="720"/>
        <w:jc w:val="center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F55835" w:rsidRDefault="00F55835" w:rsidP="008A365B">
      <w:pPr>
        <w:shd w:val="clear" w:color="auto" w:fill="FFFFFF"/>
        <w:spacing w:after="0" w:line="315" w:lineRule="atLeast"/>
        <w:ind w:left="720"/>
        <w:jc w:val="center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</w:t>
      </w:r>
    </w:p>
    <w:p w:rsidR="000845FC" w:rsidRDefault="00F55835" w:rsidP="00F55835">
      <w:pPr>
        <w:shd w:val="clear" w:color="auto" w:fill="FFFFFF"/>
        <w:spacing w:after="0" w:line="315" w:lineRule="atLeast"/>
        <w:ind w:left="720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</w:t>
      </w:r>
    </w:p>
    <w:p w:rsidR="000845FC" w:rsidRDefault="000845FC" w:rsidP="00F55835">
      <w:pPr>
        <w:shd w:val="clear" w:color="auto" w:fill="FFFFFF"/>
        <w:spacing w:after="0" w:line="315" w:lineRule="atLeast"/>
        <w:ind w:left="720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0845FC" w:rsidRDefault="000845FC" w:rsidP="00F55835">
      <w:pPr>
        <w:shd w:val="clear" w:color="auto" w:fill="FFFFFF"/>
        <w:spacing w:after="0" w:line="315" w:lineRule="atLeast"/>
        <w:ind w:left="720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0845FC" w:rsidRDefault="000845FC" w:rsidP="00F55835">
      <w:pPr>
        <w:shd w:val="clear" w:color="auto" w:fill="FFFFFF"/>
        <w:spacing w:after="0" w:line="315" w:lineRule="atLeast"/>
        <w:ind w:left="720"/>
        <w:jc w:val="righ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8A365B" w:rsidRPr="00F55835" w:rsidRDefault="00F55835" w:rsidP="00F55835">
      <w:pPr>
        <w:shd w:val="clear" w:color="auto" w:fill="FFFFFF"/>
        <w:spacing w:after="0" w:line="315" w:lineRule="atLeast"/>
        <w:ind w:left="72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  </w:t>
      </w:r>
      <w:r w:rsidR="008A365B" w:rsidRPr="008A365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8A365B" w:rsidRPr="00F5583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Приложение № 1</w:t>
      </w:r>
    </w:p>
    <w:p w:rsidR="008A365B" w:rsidRPr="00F55835" w:rsidRDefault="008A365B" w:rsidP="00F55835">
      <w:pPr>
        <w:suppressAutoHyphens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ar-SA"/>
        </w:rPr>
      </w:pPr>
      <w:r w:rsidRPr="00F55835">
        <w:rPr>
          <w:rFonts w:ascii="Times New Roman" w:eastAsia="Times New Roman" w:hAnsi="Times New Roman" w:cs="Times New Roman"/>
          <w:lang w:eastAsia="ar-SA"/>
        </w:rPr>
        <w:t xml:space="preserve">      Утверждено постановлением</w:t>
      </w:r>
    </w:p>
    <w:p w:rsidR="008A365B" w:rsidRPr="00F55835" w:rsidRDefault="008A365B" w:rsidP="00F55835">
      <w:pPr>
        <w:suppressAutoHyphens/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lang w:eastAsia="ar-SA"/>
        </w:rPr>
      </w:pPr>
      <w:r w:rsidRPr="00F55835">
        <w:rPr>
          <w:rFonts w:ascii="Times New Roman" w:eastAsia="Times New Roman" w:hAnsi="Times New Roman" w:cs="Times New Roman"/>
          <w:lang w:eastAsia="ar-SA"/>
        </w:rPr>
        <w:t xml:space="preserve"> </w:t>
      </w:r>
      <w:r w:rsidR="00F55835">
        <w:rPr>
          <w:rFonts w:ascii="Times New Roman" w:eastAsia="Times New Roman" w:hAnsi="Times New Roman" w:cs="Times New Roman"/>
          <w:lang w:eastAsia="ar-SA"/>
        </w:rPr>
        <w:t xml:space="preserve">               администрации </w:t>
      </w:r>
      <w:proofErr w:type="spellStart"/>
      <w:r w:rsidR="00F55835">
        <w:rPr>
          <w:rFonts w:ascii="Times New Roman" w:eastAsia="Times New Roman" w:hAnsi="Times New Roman" w:cs="Times New Roman"/>
          <w:lang w:eastAsia="ar-SA"/>
        </w:rPr>
        <w:t>Аносовского</w:t>
      </w:r>
      <w:proofErr w:type="spellEnd"/>
      <w:r w:rsidRPr="00F55835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8A365B" w:rsidRPr="00F55835" w:rsidRDefault="008A365B" w:rsidP="00F55835">
      <w:pPr>
        <w:suppressAutoHyphens/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lang w:eastAsia="ar-SA"/>
        </w:rPr>
      </w:pPr>
      <w:r w:rsidRPr="00F55835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муниципального образования  </w:t>
      </w:r>
    </w:p>
    <w:p w:rsidR="008A365B" w:rsidRPr="00F55835" w:rsidRDefault="00F55835" w:rsidP="00F558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от «0</w:t>
      </w:r>
      <w:r w:rsidR="00E44FBB" w:rsidRPr="00F55835">
        <w:rPr>
          <w:rFonts w:ascii="Times New Roman" w:eastAsia="Times New Roman" w:hAnsi="Times New Roman" w:cs="Times New Roman"/>
          <w:lang w:eastAsia="ar-SA"/>
        </w:rPr>
        <w:t>5</w:t>
      </w:r>
      <w:r>
        <w:rPr>
          <w:rFonts w:ascii="Times New Roman" w:eastAsia="Times New Roman" w:hAnsi="Times New Roman" w:cs="Times New Roman"/>
          <w:lang w:eastAsia="ar-SA"/>
        </w:rPr>
        <w:t>» марта</w:t>
      </w:r>
      <w:r w:rsidR="00347C49" w:rsidRPr="00F55835">
        <w:rPr>
          <w:rFonts w:ascii="Times New Roman" w:eastAsia="Times New Roman" w:hAnsi="Times New Roman" w:cs="Times New Roman"/>
          <w:lang w:eastAsia="ar-SA"/>
        </w:rPr>
        <w:t xml:space="preserve"> 202</w:t>
      </w:r>
      <w:r w:rsidR="00E44FBB" w:rsidRPr="00F55835">
        <w:rPr>
          <w:rFonts w:ascii="Times New Roman" w:eastAsia="Times New Roman" w:hAnsi="Times New Roman" w:cs="Times New Roman"/>
          <w:lang w:eastAsia="ar-SA"/>
        </w:rPr>
        <w:t>4</w:t>
      </w:r>
      <w:r w:rsidR="00AE0306" w:rsidRPr="00F55835">
        <w:rPr>
          <w:rFonts w:ascii="Times New Roman" w:eastAsia="Times New Roman" w:hAnsi="Times New Roman" w:cs="Times New Roman"/>
          <w:lang w:eastAsia="ar-SA"/>
        </w:rPr>
        <w:t xml:space="preserve"> года  №</w:t>
      </w:r>
      <w:r>
        <w:rPr>
          <w:rFonts w:ascii="Times New Roman" w:eastAsia="Times New Roman" w:hAnsi="Times New Roman" w:cs="Times New Roman"/>
          <w:lang w:eastAsia="ar-SA"/>
        </w:rPr>
        <w:t xml:space="preserve"> 15</w:t>
      </w:r>
    </w:p>
    <w:p w:rsidR="008A365B" w:rsidRPr="008A365B" w:rsidRDefault="008A365B" w:rsidP="008A36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iCs/>
          <w:kern w:val="32"/>
          <w:sz w:val="24"/>
          <w:szCs w:val="24"/>
        </w:rPr>
      </w:pPr>
    </w:p>
    <w:p w:rsidR="007A2C7E" w:rsidRPr="00F55835" w:rsidRDefault="007A2C7E" w:rsidP="007A2C7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7A2C7E" w:rsidRPr="00F55835" w:rsidRDefault="008A365B" w:rsidP="007A2C7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Действий (меропр</w:t>
      </w:r>
      <w:r w:rsidR="00F55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иятий) по подготовке Аносовского</w:t>
      </w:r>
      <w:r w:rsidRPr="00F55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к весенне – летнему пожароопасному периоду</w:t>
      </w:r>
      <w:r w:rsidR="000A70B7" w:rsidRPr="00F55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E44FBB" w:rsidRPr="00F55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57F2B" w:rsidRPr="00F55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5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8A365B" w:rsidRPr="00F55835" w:rsidRDefault="008A365B" w:rsidP="007A2C7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7A2C7E" w:rsidRPr="00DD29D0" w:rsidTr="00696390">
        <w:tc>
          <w:tcPr>
            <w:tcW w:w="433" w:type="pct"/>
          </w:tcPr>
          <w:p w:rsidR="007A2C7E" w:rsidRPr="00DD29D0" w:rsidRDefault="007A2C7E" w:rsidP="007A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67" w:type="pct"/>
          </w:tcPr>
          <w:p w:rsidR="007A2C7E" w:rsidRPr="00DD29D0" w:rsidRDefault="007A2C7E" w:rsidP="007A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50" w:type="pct"/>
          </w:tcPr>
          <w:p w:rsidR="007A2C7E" w:rsidRPr="00DD29D0" w:rsidRDefault="007A2C7E" w:rsidP="007A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50" w:type="pct"/>
          </w:tcPr>
          <w:p w:rsidR="007A2C7E" w:rsidRPr="00DD29D0" w:rsidRDefault="007A2C7E" w:rsidP="007A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4148EF" w:rsidRPr="00DD29D0" w:rsidTr="00696390">
        <w:tc>
          <w:tcPr>
            <w:tcW w:w="433" w:type="pct"/>
          </w:tcPr>
          <w:p w:rsidR="004148EF" w:rsidRPr="00DD29D0" w:rsidRDefault="000845FC" w:rsidP="007A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48EF"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7" w:type="pct"/>
          </w:tcPr>
          <w:p w:rsidR="004148EF" w:rsidRPr="00DD29D0" w:rsidRDefault="004148EF" w:rsidP="00E4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совещание с руководителями предприятий всех форм собственности по вопросу подготовки к весенне – летнему </w:t>
            </w:r>
            <w:r w:rsidR="00347C49"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периоду 202</w:t>
            </w:r>
            <w:r w:rsidR="00E44FBB"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50" w:type="pct"/>
          </w:tcPr>
          <w:p w:rsidR="004148EF" w:rsidRPr="00DD29D0" w:rsidRDefault="00686E7C" w:rsidP="007A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01.04</w:t>
            </w:r>
            <w:r w:rsidR="00E44FBB"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  <w:r w:rsidR="00347C49"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8EF"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50" w:type="pct"/>
          </w:tcPr>
          <w:p w:rsidR="004148EF" w:rsidRPr="00DD29D0" w:rsidRDefault="004148EF" w:rsidP="007A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8EF" w:rsidRPr="00DD29D0" w:rsidRDefault="00DD29D0" w:rsidP="0034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8EF"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Качура С.С.</w:t>
            </w:r>
          </w:p>
        </w:tc>
      </w:tr>
      <w:tr w:rsidR="004148EF" w:rsidRPr="00DD29D0" w:rsidTr="00696390">
        <w:tc>
          <w:tcPr>
            <w:tcW w:w="433" w:type="pct"/>
          </w:tcPr>
          <w:p w:rsidR="004148EF" w:rsidRPr="00DD29D0" w:rsidRDefault="000845FC" w:rsidP="007A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A3567"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7" w:type="pct"/>
          </w:tcPr>
          <w:p w:rsidR="004148EF" w:rsidRPr="00DD29D0" w:rsidRDefault="004148EF" w:rsidP="007A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Предупредить руководителей всех предприятий и частных лиц, ведущих заготовку леса о персональной ответственности за пожарную безопасность на арендованных лесных массивах, закрепленных в краткосрочное и долгосрочное пользование в лесах, отведенных для заготовки древесины.</w:t>
            </w:r>
          </w:p>
        </w:tc>
        <w:tc>
          <w:tcPr>
            <w:tcW w:w="1250" w:type="pct"/>
          </w:tcPr>
          <w:p w:rsidR="004148EF" w:rsidRPr="00DD29D0" w:rsidRDefault="004148EF" w:rsidP="007A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на пожароопасный период</w:t>
            </w:r>
          </w:p>
        </w:tc>
        <w:tc>
          <w:tcPr>
            <w:tcW w:w="1250" w:type="pct"/>
          </w:tcPr>
          <w:p w:rsidR="004148EF" w:rsidRPr="00DD29D0" w:rsidRDefault="004148EF" w:rsidP="007A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8EF" w:rsidRPr="00DD29D0" w:rsidRDefault="00DD29D0" w:rsidP="007A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Аносовского</w:t>
            </w:r>
            <w:proofErr w:type="spellEnd"/>
            <w:r w:rsidR="004148EF"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Качура С.С.</w:t>
            </w:r>
          </w:p>
          <w:p w:rsidR="004148EF" w:rsidRPr="00DD29D0" w:rsidRDefault="004148EF" w:rsidP="007A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8EF" w:rsidRPr="00DD29D0" w:rsidRDefault="004148EF" w:rsidP="007A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8EF" w:rsidRPr="00DD29D0" w:rsidTr="00696390">
        <w:tc>
          <w:tcPr>
            <w:tcW w:w="433" w:type="pct"/>
          </w:tcPr>
          <w:p w:rsidR="004148EF" w:rsidRPr="00DD29D0" w:rsidRDefault="000845FC" w:rsidP="007A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A3567"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7" w:type="pct"/>
          </w:tcPr>
          <w:p w:rsidR="00E42BDE" w:rsidRPr="00DD29D0" w:rsidRDefault="004148EF" w:rsidP="007A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мероприятия по пожарной безопасности на территории посел</w:t>
            </w:r>
            <w:r w:rsidR="0068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и защите населенного пункта</w:t>
            </w:r>
            <w:r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лесных пожаров. </w:t>
            </w:r>
          </w:p>
          <w:p w:rsidR="004148EF" w:rsidRPr="00DD29D0" w:rsidRDefault="004148EF" w:rsidP="007A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</w:tcPr>
          <w:p w:rsidR="004148EF" w:rsidRPr="00DD29D0" w:rsidRDefault="00686E7C" w:rsidP="00E4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01.04</w:t>
            </w:r>
            <w:r w:rsidR="00347C49"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E44FBB"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42BDE"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50" w:type="pct"/>
          </w:tcPr>
          <w:p w:rsidR="004148EF" w:rsidRPr="00DD29D0" w:rsidRDefault="00DD29D0" w:rsidP="007A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Аносовского</w:t>
            </w:r>
            <w:proofErr w:type="spellEnd"/>
            <w:r w:rsidR="004148EF"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Качура С.С.</w:t>
            </w:r>
          </w:p>
          <w:p w:rsidR="004148EF" w:rsidRPr="00DD29D0" w:rsidRDefault="004148EF" w:rsidP="007A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8EF" w:rsidRPr="00DD29D0" w:rsidRDefault="00DD29D0" w:rsidP="0034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ЖКХ Горбунова А.Н.</w:t>
            </w:r>
          </w:p>
        </w:tc>
      </w:tr>
      <w:tr w:rsidR="00E42BDE" w:rsidRPr="00DD29D0" w:rsidTr="00696390">
        <w:tc>
          <w:tcPr>
            <w:tcW w:w="433" w:type="pct"/>
          </w:tcPr>
          <w:p w:rsidR="00E42BDE" w:rsidRPr="00DD29D0" w:rsidRDefault="000845FC" w:rsidP="007A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A3567"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7" w:type="pct"/>
          </w:tcPr>
          <w:p w:rsidR="00E42BDE" w:rsidRPr="00DD29D0" w:rsidRDefault="00E42BDE" w:rsidP="007A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сходы граждан.</w:t>
            </w:r>
          </w:p>
        </w:tc>
        <w:tc>
          <w:tcPr>
            <w:tcW w:w="1250" w:type="pct"/>
          </w:tcPr>
          <w:p w:rsidR="00E42BDE" w:rsidRPr="00DD29D0" w:rsidRDefault="00E42BDE" w:rsidP="007A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квартал, а так же по мере необходимости </w:t>
            </w:r>
          </w:p>
        </w:tc>
        <w:tc>
          <w:tcPr>
            <w:tcW w:w="1250" w:type="pct"/>
          </w:tcPr>
          <w:p w:rsidR="00E42BDE" w:rsidRPr="00DD29D0" w:rsidRDefault="00DD29D0" w:rsidP="00E42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Аносовского</w:t>
            </w:r>
            <w:proofErr w:type="spellEnd"/>
            <w:r w:rsidR="00E42BDE"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Качура С.С.</w:t>
            </w:r>
          </w:p>
          <w:p w:rsidR="00E42BDE" w:rsidRPr="00DD29D0" w:rsidRDefault="00E42BDE" w:rsidP="007A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8EF" w:rsidRPr="00DD29D0" w:rsidTr="00696390">
        <w:tc>
          <w:tcPr>
            <w:tcW w:w="433" w:type="pct"/>
          </w:tcPr>
          <w:p w:rsidR="004148EF" w:rsidRPr="00DD29D0" w:rsidRDefault="000845FC" w:rsidP="007A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A3567"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7" w:type="pct"/>
          </w:tcPr>
          <w:p w:rsidR="004148EF" w:rsidRPr="00DD29D0" w:rsidRDefault="004148EF" w:rsidP="007A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Усилить </w:t>
            </w:r>
            <w:proofErr w:type="gramStart"/>
            <w:r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гражданами и обязанности иметь в помещениях и строениях находящихся в их собственности (пользовании) первичные средства пожаротушения и противопожарный инвентарь, принимать посильные меры по тушению пожаров.</w:t>
            </w:r>
          </w:p>
          <w:p w:rsidR="005E7C2E" w:rsidRPr="00DD29D0" w:rsidRDefault="0090768D" w:rsidP="007A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50" w:type="pct"/>
          </w:tcPr>
          <w:p w:rsidR="00E42BDE" w:rsidRPr="00DD29D0" w:rsidRDefault="00E42BDE" w:rsidP="007A2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EF" w:rsidRPr="00DD29D0" w:rsidRDefault="00FA340E" w:rsidP="00E4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в течение всего 202</w:t>
            </w:r>
            <w:r w:rsidR="00E44FBB" w:rsidRPr="00DD2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2BDE" w:rsidRPr="00DD29D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50" w:type="pct"/>
          </w:tcPr>
          <w:p w:rsidR="004148EF" w:rsidRPr="00DD29D0" w:rsidRDefault="00DD29D0" w:rsidP="007A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Аносовского</w:t>
            </w:r>
            <w:proofErr w:type="spellEnd"/>
            <w:r w:rsidR="004148EF"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Качура С.С.</w:t>
            </w:r>
          </w:p>
          <w:p w:rsidR="004148EF" w:rsidRPr="00DD29D0" w:rsidRDefault="004148EF" w:rsidP="007A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8EF" w:rsidRPr="00DD29D0" w:rsidRDefault="00DD29D0" w:rsidP="0034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ЖКХ Горбунова А.Н.</w:t>
            </w:r>
          </w:p>
        </w:tc>
      </w:tr>
      <w:tr w:rsidR="004148EF" w:rsidRPr="00DD29D0" w:rsidTr="00696390">
        <w:tc>
          <w:tcPr>
            <w:tcW w:w="433" w:type="pct"/>
          </w:tcPr>
          <w:p w:rsidR="004148EF" w:rsidRPr="00DD29D0" w:rsidRDefault="000845FC" w:rsidP="007A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A365B"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7" w:type="pct"/>
          </w:tcPr>
          <w:p w:rsidR="004148EF" w:rsidRPr="00DD29D0" w:rsidRDefault="004148EF" w:rsidP="007A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Ужесточить меры, принимаемые к руководителям организаций и гражданам, не выполняющим требования противопожарных норм и правил</w:t>
            </w:r>
          </w:p>
        </w:tc>
        <w:tc>
          <w:tcPr>
            <w:tcW w:w="1250" w:type="pct"/>
          </w:tcPr>
          <w:p w:rsidR="004148EF" w:rsidRPr="00DD29D0" w:rsidRDefault="00FA340E" w:rsidP="00E4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в течение всего 202</w:t>
            </w:r>
            <w:r w:rsidR="00E44FBB" w:rsidRPr="00DD2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2BDE" w:rsidRPr="00DD29D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50" w:type="pct"/>
          </w:tcPr>
          <w:p w:rsidR="004148EF" w:rsidRPr="00DD29D0" w:rsidRDefault="00DD29D0" w:rsidP="00E9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Аносовского</w:t>
            </w:r>
            <w:proofErr w:type="spellEnd"/>
            <w:r w:rsidR="004148EF"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Качура С.С.</w:t>
            </w:r>
          </w:p>
        </w:tc>
      </w:tr>
      <w:tr w:rsidR="004148EF" w:rsidRPr="00DD29D0" w:rsidTr="00696390">
        <w:tc>
          <w:tcPr>
            <w:tcW w:w="433" w:type="pct"/>
          </w:tcPr>
          <w:p w:rsidR="004148EF" w:rsidRPr="00DD29D0" w:rsidRDefault="000845FC" w:rsidP="007A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A365B"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7" w:type="pct"/>
          </w:tcPr>
          <w:p w:rsidR="004148EF" w:rsidRPr="00DD29D0" w:rsidRDefault="004148EF" w:rsidP="007A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Категорически запретить пожоги </w:t>
            </w:r>
            <w:r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сухой травы, мусора и отходов производства на территории населенных пунктов, ликвидировать горение на свалках мусора</w:t>
            </w:r>
          </w:p>
        </w:tc>
        <w:tc>
          <w:tcPr>
            <w:tcW w:w="1250" w:type="pct"/>
          </w:tcPr>
          <w:p w:rsidR="004148EF" w:rsidRPr="00DD29D0" w:rsidRDefault="00FA340E" w:rsidP="00E4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202</w:t>
            </w:r>
            <w:r w:rsidR="00E44FBB" w:rsidRPr="00DD2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2BDE" w:rsidRPr="00DD2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BDE" w:rsidRPr="00DD2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250" w:type="pct"/>
          </w:tcPr>
          <w:p w:rsidR="004148EF" w:rsidRPr="00DD29D0" w:rsidRDefault="00DD29D0" w:rsidP="00E9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Аносовского</w:t>
            </w:r>
            <w:proofErr w:type="spellEnd"/>
            <w:r w:rsidR="004148EF"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8EF"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Качура С.С.</w:t>
            </w:r>
            <w:r w:rsidR="00E9201E"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148EF"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предприятий, участковый</w:t>
            </w:r>
          </w:p>
        </w:tc>
      </w:tr>
      <w:tr w:rsidR="004148EF" w:rsidRPr="00DD29D0" w:rsidTr="00696390">
        <w:tc>
          <w:tcPr>
            <w:tcW w:w="433" w:type="pct"/>
          </w:tcPr>
          <w:p w:rsidR="004148EF" w:rsidRPr="00DD29D0" w:rsidRDefault="000845FC" w:rsidP="007A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8A365B"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7" w:type="pct"/>
          </w:tcPr>
          <w:p w:rsidR="004148EF" w:rsidRPr="00DD29D0" w:rsidRDefault="004148EF" w:rsidP="007A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ревизию </w:t>
            </w:r>
            <w:proofErr w:type="spellStart"/>
            <w:r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взять под персональную ответственность обеспечение водоснабжения для целей пожаротушения</w:t>
            </w:r>
          </w:p>
        </w:tc>
        <w:tc>
          <w:tcPr>
            <w:tcW w:w="1250" w:type="pct"/>
          </w:tcPr>
          <w:p w:rsidR="004148EF" w:rsidRPr="00DD29D0" w:rsidRDefault="00FA340E" w:rsidP="00E4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в течение всего 202</w:t>
            </w:r>
            <w:r w:rsidR="00E44FBB" w:rsidRPr="00DD2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2BDE" w:rsidRPr="00DD29D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50" w:type="pct"/>
          </w:tcPr>
          <w:p w:rsidR="004148EF" w:rsidRPr="00DD29D0" w:rsidRDefault="00DD29D0" w:rsidP="007A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Аносовского</w:t>
            </w:r>
            <w:proofErr w:type="spellEnd"/>
            <w:r w:rsidR="004148EF"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Качура С.С.</w:t>
            </w:r>
          </w:p>
          <w:p w:rsidR="004148EF" w:rsidRPr="00DD29D0" w:rsidRDefault="00DD29D0" w:rsidP="007A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ЖКХ Горбунова А.Н.</w:t>
            </w:r>
          </w:p>
        </w:tc>
      </w:tr>
      <w:tr w:rsidR="004148EF" w:rsidRPr="00DD29D0" w:rsidTr="00696390">
        <w:tc>
          <w:tcPr>
            <w:tcW w:w="433" w:type="pct"/>
          </w:tcPr>
          <w:p w:rsidR="004148EF" w:rsidRPr="00DD29D0" w:rsidRDefault="008A365B" w:rsidP="007A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67" w:type="pct"/>
          </w:tcPr>
          <w:p w:rsidR="004148EF" w:rsidRPr="00DD29D0" w:rsidRDefault="004148EF" w:rsidP="007A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работниками, отвечающими за противопожарное состояние в организациях, учреждениях инструктажи по мерам пожарной безопасности на предприятиях и в быту.</w:t>
            </w:r>
          </w:p>
        </w:tc>
        <w:tc>
          <w:tcPr>
            <w:tcW w:w="1250" w:type="pct"/>
          </w:tcPr>
          <w:p w:rsidR="004148EF" w:rsidRPr="00DD29D0" w:rsidRDefault="00FA340E" w:rsidP="00E9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в течение всего 202</w:t>
            </w:r>
            <w:r w:rsidR="00E44FBB" w:rsidRPr="00DD2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3567" w:rsidRPr="00DD29D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50" w:type="pct"/>
          </w:tcPr>
          <w:p w:rsidR="004148EF" w:rsidRPr="00DD29D0" w:rsidRDefault="00DD29D0" w:rsidP="007A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Качура С.С.</w:t>
            </w:r>
          </w:p>
          <w:p w:rsidR="004148EF" w:rsidRPr="00DD29D0" w:rsidRDefault="004148EF" w:rsidP="007A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организаций</w:t>
            </w:r>
          </w:p>
        </w:tc>
      </w:tr>
      <w:tr w:rsidR="004148EF" w:rsidRPr="00DD29D0" w:rsidTr="00696390">
        <w:tc>
          <w:tcPr>
            <w:tcW w:w="433" w:type="pct"/>
          </w:tcPr>
          <w:p w:rsidR="004148EF" w:rsidRPr="00DD29D0" w:rsidRDefault="008A365B" w:rsidP="007A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67" w:type="pct"/>
          </w:tcPr>
          <w:p w:rsidR="004148EF" w:rsidRPr="00DD29D0" w:rsidRDefault="004148EF" w:rsidP="007A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работу по прокладке минерализованных полос, скашиванию травы, по прорубке подроста хвойных пород деревьев и т.д.</w:t>
            </w:r>
          </w:p>
        </w:tc>
        <w:tc>
          <w:tcPr>
            <w:tcW w:w="1250" w:type="pct"/>
          </w:tcPr>
          <w:p w:rsidR="004148EF" w:rsidRPr="00DD29D0" w:rsidRDefault="006A3567" w:rsidP="00E4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в течение в</w:t>
            </w:r>
            <w:r w:rsidR="00FA340E" w:rsidRPr="00DD29D0">
              <w:rPr>
                <w:rFonts w:ascii="Times New Roman" w:hAnsi="Times New Roman" w:cs="Times New Roman"/>
                <w:sz w:val="24"/>
                <w:szCs w:val="24"/>
              </w:rPr>
              <w:t>сего пожароопасного периода 202</w:t>
            </w:r>
            <w:r w:rsidR="00E44FBB" w:rsidRPr="00DD2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50" w:type="pct"/>
          </w:tcPr>
          <w:p w:rsidR="004148EF" w:rsidRPr="00DD29D0" w:rsidRDefault="00DD29D0" w:rsidP="007A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8EF"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поселения;</w:t>
            </w:r>
          </w:p>
          <w:p w:rsidR="004148EF" w:rsidRPr="00DD29D0" w:rsidRDefault="004148EF" w:rsidP="007A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организаций</w:t>
            </w:r>
          </w:p>
        </w:tc>
      </w:tr>
      <w:tr w:rsidR="006A3567" w:rsidRPr="00DD29D0" w:rsidTr="00696390">
        <w:tc>
          <w:tcPr>
            <w:tcW w:w="433" w:type="pct"/>
          </w:tcPr>
          <w:p w:rsidR="006A3567" w:rsidRPr="00DD29D0" w:rsidRDefault="008A365B" w:rsidP="007A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67" w:type="pct"/>
          </w:tcPr>
          <w:p w:rsidR="006A3567" w:rsidRPr="00DD29D0" w:rsidRDefault="006A3567" w:rsidP="00A6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м</w:t>
            </w:r>
            <w:r w:rsid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ероприятия по очистке территории </w:t>
            </w:r>
            <w:proofErr w:type="spellStart"/>
            <w:r w:rsid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Аносовского</w:t>
            </w:r>
            <w:proofErr w:type="spellEnd"/>
            <w:r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сухой растительности, особенно в пределах противопожарных расстояний от хозяйственных и жилых строений до лесных массивов.</w:t>
            </w:r>
          </w:p>
        </w:tc>
        <w:tc>
          <w:tcPr>
            <w:tcW w:w="1250" w:type="pct"/>
          </w:tcPr>
          <w:p w:rsidR="006A3567" w:rsidRPr="00DD29D0" w:rsidRDefault="006A3567" w:rsidP="00E4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в течение в</w:t>
            </w:r>
            <w:r w:rsidR="003B04DC" w:rsidRPr="00DD29D0">
              <w:rPr>
                <w:rFonts w:ascii="Times New Roman" w:hAnsi="Times New Roman" w:cs="Times New Roman"/>
                <w:sz w:val="24"/>
                <w:szCs w:val="24"/>
              </w:rPr>
              <w:t xml:space="preserve">сего пожароопасного периода </w:t>
            </w:r>
            <w:r w:rsidR="00FA340E" w:rsidRPr="00DD29D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44FBB" w:rsidRPr="00DD2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50" w:type="pct"/>
          </w:tcPr>
          <w:p w:rsidR="006A3567" w:rsidRPr="00DD29D0" w:rsidRDefault="00DD29D0" w:rsidP="006A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Аносовского</w:t>
            </w:r>
            <w:proofErr w:type="spellEnd"/>
            <w:r w:rsidR="006A3567"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6A3567" w:rsidRPr="00DD29D0" w:rsidRDefault="006A3567" w:rsidP="006A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организаций</w:t>
            </w:r>
          </w:p>
        </w:tc>
      </w:tr>
      <w:tr w:rsidR="006A3567" w:rsidRPr="00DD29D0" w:rsidTr="00696390">
        <w:tc>
          <w:tcPr>
            <w:tcW w:w="433" w:type="pct"/>
          </w:tcPr>
          <w:p w:rsidR="006A3567" w:rsidRPr="00DD29D0" w:rsidRDefault="008A365B" w:rsidP="007A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67" w:type="pct"/>
          </w:tcPr>
          <w:p w:rsidR="006A3567" w:rsidRPr="00DD29D0" w:rsidRDefault="006A3567" w:rsidP="00E4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мероприятия по опашке (обновлению минерализованных полос) по периметр</w:t>
            </w:r>
            <w:r w:rsidR="0068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="0068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Аносовского</w:t>
            </w:r>
            <w:proofErr w:type="spellEnd"/>
            <w:r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в весенний</w:t>
            </w:r>
            <w:r w:rsidR="003B04DC"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летний пери</w:t>
            </w:r>
            <w:r w:rsidR="00FA340E"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202</w:t>
            </w:r>
            <w:r w:rsidR="00E44FBB"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50" w:type="pct"/>
          </w:tcPr>
          <w:p w:rsidR="006A3567" w:rsidRPr="00DD29D0" w:rsidRDefault="006A3567" w:rsidP="00E4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>в течение в</w:t>
            </w:r>
            <w:r w:rsidR="00FA340E" w:rsidRPr="00DD29D0">
              <w:rPr>
                <w:rFonts w:ascii="Times New Roman" w:hAnsi="Times New Roman" w:cs="Times New Roman"/>
                <w:sz w:val="24"/>
                <w:szCs w:val="24"/>
              </w:rPr>
              <w:t>сего пожароопасного периода 202</w:t>
            </w:r>
            <w:r w:rsidR="00E44FBB" w:rsidRPr="00DD2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29D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50" w:type="pct"/>
          </w:tcPr>
          <w:p w:rsidR="006A3567" w:rsidRPr="00DD29D0" w:rsidRDefault="00686E7C" w:rsidP="006A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Аносовского</w:t>
            </w:r>
            <w:proofErr w:type="spellEnd"/>
            <w:r w:rsidR="006A3567"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6A3567" w:rsidRPr="00DD29D0" w:rsidRDefault="006A3567" w:rsidP="006A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организаций</w:t>
            </w:r>
          </w:p>
        </w:tc>
      </w:tr>
    </w:tbl>
    <w:p w:rsidR="007A2C7E" w:rsidRPr="00DD29D0" w:rsidRDefault="007A2C7E" w:rsidP="007A2C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C7E" w:rsidRPr="00DD29D0" w:rsidRDefault="007A2C7E" w:rsidP="007A2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sectPr w:rsidR="007A2C7E" w:rsidRPr="00DD29D0" w:rsidSect="00F558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0C36"/>
    <w:multiLevelType w:val="hybridMultilevel"/>
    <w:tmpl w:val="6512E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E5E3D"/>
    <w:multiLevelType w:val="hybridMultilevel"/>
    <w:tmpl w:val="B62AFC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D0C7F"/>
    <w:multiLevelType w:val="hybridMultilevel"/>
    <w:tmpl w:val="C7CE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CB0EC4"/>
    <w:multiLevelType w:val="hybridMultilevel"/>
    <w:tmpl w:val="AB1CC2A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1169"/>
    <w:rsid w:val="00007B43"/>
    <w:rsid w:val="000845FC"/>
    <w:rsid w:val="000A2544"/>
    <w:rsid w:val="000A70B7"/>
    <w:rsid w:val="000C1D69"/>
    <w:rsid w:val="00151CE2"/>
    <w:rsid w:val="001A5B52"/>
    <w:rsid w:val="001B47CC"/>
    <w:rsid w:val="00213C00"/>
    <w:rsid w:val="0022097B"/>
    <w:rsid w:val="00223E45"/>
    <w:rsid w:val="00233913"/>
    <w:rsid w:val="00250982"/>
    <w:rsid w:val="002C7E2D"/>
    <w:rsid w:val="00347C49"/>
    <w:rsid w:val="003B04DC"/>
    <w:rsid w:val="003F5789"/>
    <w:rsid w:val="004148EF"/>
    <w:rsid w:val="0046738C"/>
    <w:rsid w:val="00474DDF"/>
    <w:rsid w:val="00475A79"/>
    <w:rsid w:val="004E5D2A"/>
    <w:rsid w:val="004F7C20"/>
    <w:rsid w:val="00575E31"/>
    <w:rsid w:val="005C2DEE"/>
    <w:rsid w:val="005E7C2E"/>
    <w:rsid w:val="006343FB"/>
    <w:rsid w:val="00673313"/>
    <w:rsid w:val="00686E7C"/>
    <w:rsid w:val="006A3567"/>
    <w:rsid w:val="006C01F7"/>
    <w:rsid w:val="00713E3B"/>
    <w:rsid w:val="00755B34"/>
    <w:rsid w:val="00770FC3"/>
    <w:rsid w:val="007839CF"/>
    <w:rsid w:val="00792F1C"/>
    <w:rsid w:val="007A2C7E"/>
    <w:rsid w:val="007A59F7"/>
    <w:rsid w:val="007F61B6"/>
    <w:rsid w:val="008159F2"/>
    <w:rsid w:val="00847714"/>
    <w:rsid w:val="00850D08"/>
    <w:rsid w:val="008A365B"/>
    <w:rsid w:val="008D4DC1"/>
    <w:rsid w:val="0090768D"/>
    <w:rsid w:val="009301DB"/>
    <w:rsid w:val="009630F4"/>
    <w:rsid w:val="00965E44"/>
    <w:rsid w:val="00972ED2"/>
    <w:rsid w:val="0099355F"/>
    <w:rsid w:val="009E4DBF"/>
    <w:rsid w:val="00A64427"/>
    <w:rsid w:val="00A8625E"/>
    <w:rsid w:val="00A872A0"/>
    <w:rsid w:val="00AE0306"/>
    <w:rsid w:val="00B74177"/>
    <w:rsid w:val="00B933CC"/>
    <w:rsid w:val="00BC61E6"/>
    <w:rsid w:val="00BD40A7"/>
    <w:rsid w:val="00BE4456"/>
    <w:rsid w:val="00BF6CD8"/>
    <w:rsid w:val="00C1506C"/>
    <w:rsid w:val="00C240D5"/>
    <w:rsid w:val="00C57F2B"/>
    <w:rsid w:val="00D36D08"/>
    <w:rsid w:val="00D61169"/>
    <w:rsid w:val="00DD29D0"/>
    <w:rsid w:val="00DD66E9"/>
    <w:rsid w:val="00E04979"/>
    <w:rsid w:val="00E32928"/>
    <w:rsid w:val="00E42BDE"/>
    <w:rsid w:val="00E44FBB"/>
    <w:rsid w:val="00E70B8B"/>
    <w:rsid w:val="00E768E2"/>
    <w:rsid w:val="00E83801"/>
    <w:rsid w:val="00E9201E"/>
    <w:rsid w:val="00F55835"/>
    <w:rsid w:val="00F640EB"/>
    <w:rsid w:val="00F9070C"/>
    <w:rsid w:val="00F95291"/>
    <w:rsid w:val="00F97843"/>
    <w:rsid w:val="00FA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1DB"/>
    <w:pPr>
      <w:spacing w:after="0" w:line="240" w:lineRule="auto"/>
    </w:pPr>
  </w:style>
  <w:style w:type="table" w:styleId="a4">
    <w:name w:val="Table Grid"/>
    <w:basedOn w:val="a1"/>
    <w:uiPriority w:val="59"/>
    <w:rsid w:val="00930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254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F6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B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1B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1DB"/>
    <w:pPr>
      <w:spacing w:after="0" w:line="240" w:lineRule="auto"/>
    </w:pPr>
  </w:style>
  <w:style w:type="table" w:styleId="a4">
    <w:name w:val="Table Grid"/>
    <w:basedOn w:val="a1"/>
    <w:uiPriority w:val="59"/>
    <w:rsid w:val="00930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254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F6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B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1B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B4559-C28B-4E35-A075-C5C3582D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52</cp:revision>
  <cp:lastPrinted>2024-03-05T06:38:00Z</cp:lastPrinted>
  <dcterms:created xsi:type="dcterms:W3CDTF">2016-08-16T03:49:00Z</dcterms:created>
  <dcterms:modified xsi:type="dcterms:W3CDTF">2024-03-05T06:40:00Z</dcterms:modified>
</cp:coreProperties>
</file>